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BC0" w:rsidRPr="008A6BC0" w:rsidRDefault="008A6BC0" w:rsidP="008A6BC0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>Анкета для родителей «Дополнительное образование и краткосрочные образовательные практики (КОП) в детском саду»</w:t>
      </w:r>
    </w:p>
    <w:p w:rsid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>Уважаемые родители! Просим вас ответить на следующие вопросы:</w:t>
      </w:r>
    </w:p>
    <w:p w:rsidR="00DB4B57" w:rsidRDefault="008A6BC0" w:rsidP="00DB4B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 1. Ф.И. ребенка_________________________________________ </w:t>
      </w:r>
    </w:p>
    <w:p w:rsidR="008A6BC0" w:rsidRDefault="008A6BC0" w:rsidP="00DB4B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 2. Дата рождения__________________________________________ </w:t>
      </w:r>
    </w:p>
    <w:p w:rsid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>3. На что, по вашему мнению, должно быть направлено дополнительное образование и КОП в детском саду? (нужное отметить)</w:t>
      </w:r>
    </w:p>
    <w:p w:rsid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 • на физическое развитие </w:t>
      </w:r>
    </w:p>
    <w:p w:rsid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>• на речевое развитие</w:t>
      </w:r>
    </w:p>
    <w:p w:rsid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 • на развитие художественно-эстетического вкуса (музыкальная, изобразительная, театрализованная деятельность)</w:t>
      </w:r>
    </w:p>
    <w:p w:rsid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 • на развитие социально-ком</w:t>
      </w:r>
      <w:r w:rsidR="00DB4B57">
        <w:rPr>
          <w:rFonts w:ascii="Times New Roman" w:hAnsi="Times New Roman" w:cs="Times New Roman"/>
          <w:sz w:val="28"/>
          <w:szCs w:val="28"/>
        </w:rPr>
        <w:t>м</w:t>
      </w:r>
      <w:r w:rsidRPr="008A6BC0">
        <w:rPr>
          <w:rFonts w:ascii="Times New Roman" w:hAnsi="Times New Roman" w:cs="Times New Roman"/>
          <w:sz w:val="28"/>
          <w:szCs w:val="28"/>
        </w:rPr>
        <w:t xml:space="preserve">уникативных навыков и способностей (нормы и правила поведения в обществе и семье, развитие игровой деятельности и трудовой, формирование ОБЖ и экологического сознания) </w:t>
      </w:r>
    </w:p>
    <w:p w:rsid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• на познавательное развитие (сенсорное развитие, познавательно </w:t>
      </w:r>
      <w:proofErr w:type="gramStart"/>
      <w:r w:rsidRPr="008A6BC0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8A6BC0">
        <w:rPr>
          <w:rFonts w:ascii="Times New Roman" w:hAnsi="Times New Roman" w:cs="Times New Roman"/>
          <w:sz w:val="28"/>
          <w:szCs w:val="28"/>
        </w:rPr>
        <w:t>сследовательская деятельность, математические представления, расширение кругозора, формирование патриотических чувств, приобщение к русской национальной культуре)</w:t>
      </w:r>
    </w:p>
    <w:p w:rsidR="00DB4B57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 4. Какие кружки, КОП хотел бы посещать ваш ребенок во время пребывания в детском саду (в </w:t>
      </w:r>
      <w:proofErr w:type="spellStart"/>
      <w:r w:rsidRPr="008A6BC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A6BC0">
        <w:rPr>
          <w:rFonts w:ascii="Times New Roman" w:hAnsi="Times New Roman" w:cs="Times New Roman"/>
          <w:sz w:val="28"/>
          <w:szCs w:val="28"/>
        </w:rPr>
        <w:t xml:space="preserve">. согласно приоритетным направлениям деятельности ДОУ)? (нужное отметить) </w:t>
      </w:r>
    </w:p>
    <w:p w:rsidR="00DB4B57" w:rsidRDefault="008A6BC0" w:rsidP="00DB4B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>1) Физическое развитие и здоровье: • развитие крупной моторики • развитие физических качеств и навыков • формирование привычки к ЗОЖ • формирование основ правильного питания • развитие двигательной активности • формирование культурно - гигиенических навыков</w:t>
      </w:r>
    </w:p>
    <w:p w:rsidR="00DB4B57" w:rsidRDefault="008A6BC0" w:rsidP="00DB4B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 • формирование ОБЖ </w:t>
      </w:r>
    </w:p>
    <w:p w:rsidR="00DB4B57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 xml:space="preserve">2) Познавательно-речевое развитие: • развитие логического мышления и основ математики • развитие сенсомоторных и конструктивных навыков (лепка, аппликация, конструирование из бумаги и различных материалов) • развитие речи и звукопроизношения • развитие коммуникативных навыков (навыков общения) • информационно - компьютерные технологии (ИКТ) для детей 3)  Посещает ли ваш ребенок, какие либо кружки, секции, клубы в свободное время? </w:t>
      </w:r>
    </w:p>
    <w:p w:rsidR="008A6BC0" w:rsidRP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6BC0">
        <w:rPr>
          <w:rFonts w:ascii="Times New Roman" w:hAnsi="Times New Roman" w:cs="Times New Roman"/>
          <w:sz w:val="28"/>
          <w:szCs w:val="28"/>
        </w:rPr>
        <w:t xml:space="preserve">Укажите какие_____________________________________________________   </w:t>
      </w:r>
    </w:p>
    <w:p w:rsidR="008C5F17" w:rsidRPr="008A6BC0" w:rsidRDefault="008A6BC0" w:rsidP="008A6BC0">
      <w:pPr>
        <w:rPr>
          <w:rFonts w:ascii="Times New Roman" w:hAnsi="Times New Roman" w:cs="Times New Roman"/>
          <w:sz w:val="28"/>
          <w:szCs w:val="28"/>
        </w:rPr>
      </w:pPr>
      <w:r w:rsidRPr="008A6BC0">
        <w:rPr>
          <w:rFonts w:ascii="Times New Roman" w:hAnsi="Times New Roman" w:cs="Times New Roman"/>
          <w:sz w:val="28"/>
          <w:szCs w:val="28"/>
        </w:rPr>
        <w:t>Спасибо за сотрудничество!</w:t>
      </w:r>
    </w:p>
    <w:sectPr w:rsidR="008C5F17" w:rsidRPr="008A6BC0" w:rsidSect="00DB4B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2F2"/>
    <w:rsid w:val="008A6BC0"/>
    <w:rsid w:val="008C5F17"/>
    <w:rsid w:val="008E12F2"/>
    <w:rsid w:val="00DB4B57"/>
    <w:rsid w:val="00E6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2018-12-06T12:46:00Z</dcterms:created>
  <dcterms:modified xsi:type="dcterms:W3CDTF">2018-12-06T12:46:00Z</dcterms:modified>
</cp:coreProperties>
</file>